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9D" w:rsidRDefault="003E2940" w:rsidP="00522D7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CD55CA">
        <w:rPr>
          <w:rFonts w:ascii="Times New Roman" w:hAnsi="Times New Roman" w:cs="Times New Roman"/>
          <w:b/>
          <w:sz w:val="40"/>
          <w:szCs w:val="40"/>
        </w:rPr>
        <w:t>.01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.202</w:t>
      </w:r>
      <w:r w:rsidR="00CD55CA">
        <w:rPr>
          <w:rFonts w:ascii="Times New Roman" w:hAnsi="Times New Roman" w:cs="Times New Roman"/>
          <w:b/>
          <w:sz w:val="40"/>
          <w:szCs w:val="40"/>
        </w:rPr>
        <w:t>3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268"/>
        <w:gridCol w:w="2126"/>
        <w:gridCol w:w="2127"/>
        <w:gridCol w:w="5670"/>
        <w:gridCol w:w="1808"/>
      </w:tblGrid>
      <w:tr w:rsidR="00522D72" w:rsidTr="009B1E9D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0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A97D4B" w:rsidTr="009B1E9D">
        <w:trPr>
          <w:trHeight w:val="1578"/>
        </w:trPr>
        <w:tc>
          <w:tcPr>
            <w:tcW w:w="993" w:type="dxa"/>
          </w:tcPr>
          <w:p w:rsidR="00A97D4B" w:rsidRPr="00B42BF1" w:rsidRDefault="00A97D4B" w:rsidP="00A97D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BF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A97D4B" w:rsidRPr="008756F3" w:rsidRDefault="00A97D4B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268" w:type="dxa"/>
          </w:tcPr>
          <w:p w:rsidR="00A97D4B" w:rsidRPr="00522D72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2126" w:type="dxa"/>
          </w:tcPr>
          <w:p w:rsidR="00A97D4B" w:rsidRPr="00206441" w:rsidRDefault="009B1E9D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A97D4B" w:rsidRPr="002227C7" w:rsidRDefault="00593937" w:rsidP="009B1E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B1E9D">
              <w:rPr>
                <w:rFonts w:ascii="Times New Roman" w:hAnsi="Times New Roman"/>
                <w:sz w:val="28"/>
                <w:szCs w:val="28"/>
              </w:rPr>
              <w:t>Окончания имен существительных множественного числа в именительном и родительном падеже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571399" w:rsidRPr="00571399" w:rsidRDefault="00476EDA" w:rsidP="00571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399" w:rsidRPr="00571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 w:rsidR="00571399" w:rsidRPr="00571399">
              <w:rPr>
                <w:rFonts w:ascii="Times New Roman" w:eastAsia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="005713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97D4B" w:rsidRPr="00AF79E5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r w:rsidR="009B1E9D">
              <w:rPr>
                <w:rFonts w:ascii="Times New Roman" w:hAnsi="Times New Roman" w:cs="Times New Roman"/>
                <w:sz w:val="28"/>
                <w:szCs w:val="28"/>
              </w:rPr>
              <w:t xml:space="preserve">видеофрагменты по 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ссылке: </w:t>
            </w:r>
          </w:p>
          <w:p w:rsidR="00476EDA" w:rsidRDefault="00571399" w:rsidP="0059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B1E9D" w:rsidRPr="009B1E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https://www.youtube.com/watch?v=K38J9GGmRJs</w:t>
              </w:r>
            </w:hyperlink>
          </w:p>
          <w:p w:rsidR="009B1E9D" w:rsidRDefault="00571399" w:rsidP="0059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B1E9D" w:rsidRPr="009B1E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https://www.youtube.com/watch?v=1YbjxBIPzYM</w:t>
              </w:r>
            </w:hyperlink>
          </w:p>
          <w:p w:rsidR="00571399" w:rsidRDefault="00571399" w:rsidP="00B4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9B1E9D" w:rsidRPr="00AF79E5" w:rsidRDefault="009B1E9D" w:rsidP="00B4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</w:t>
            </w:r>
            <w:r w:rsidR="00B42BF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.134 упр.255, с</w:t>
            </w:r>
            <w:r w:rsidR="00B42BF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3762">
              <w:rPr>
                <w:rFonts w:ascii="Times New Roman" w:hAnsi="Times New Roman" w:cs="Times New Roman"/>
                <w:sz w:val="28"/>
                <w:szCs w:val="28"/>
              </w:rPr>
              <w:t>136 упр.261</w:t>
            </w:r>
          </w:p>
        </w:tc>
        <w:tc>
          <w:tcPr>
            <w:tcW w:w="1808" w:type="dxa"/>
          </w:tcPr>
          <w:p w:rsidR="00864524" w:rsidRPr="00864524" w:rsidRDefault="00403762" w:rsidP="00864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2BF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.134 упр.256,</w:t>
            </w:r>
            <w:r w:rsidR="00B4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2BF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136 упр.260</w:t>
            </w:r>
          </w:p>
          <w:p w:rsidR="00864524" w:rsidRPr="00864524" w:rsidRDefault="00864524" w:rsidP="008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24" w:rsidRPr="00864524" w:rsidRDefault="00864524" w:rsidP="008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24" w:rsidRPr="00864524" w:rsidRDefault="00864524" w:rsidP="008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524" w:rsidRDefault="00864524" w:rsidP="008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D4B" w:rsidRPr="00864524" w:rsidRDefault="00A97D4B" w:rsidP="00864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D4B" w:rsidTr="009B1E9D">
        <w:tc>
          <w:tcPr>
            <w:tcW w:w="993" w:type="dxa"/>
          </w:tcPr>
          <w:p w:rsidR="00A97D4B" w:rsidRPr="00B42BF1" w:rsidRDefault="00A97D4B" w:rsidP="00A97D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BF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A97D4B" w:rsidRPr="008756F3" w:rsidRDefault="00A97D4B" w:rsidP="00A9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2268" w:type="dxa"/>
          </w:tcPr>
          <w:p w:rsidR="00A97D4B" w:rsidRPr="003330B8" w:rsidRDefault="00A97D4B" w:rsidP="00A9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2126" w:type="dxa"/>
          </w:tcPr>
          <w:p w:rsidR="00A97D4B" w:rsidRPr="00206441" w:rsidRDefault="009B1E9D" w:rsidP="0047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</w:tcPr>
          <w:p w:rsidR="00A97D4B" w:rsidRPr="00403762" w:rsidRDefault="00403762" w:rsidP="004037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«Технология обработки текстильных материалов»</w:t>
            </w:r>
          </w:p>
        </w:tc>
        <w:tc>
          <w:tcPr>
            <w:tcW w:w="5670" w:type="dxa"/>
          </w:tcPr>
          <w:p w:rsidR="00A97D4B" w:rsidRDefault="00AF79E5" w:rsidP="00055A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6B6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поделку из текстильных материалов:</w:t>
            </w:r>
          </w:p>
          <w:p w:rsidR="00BB6B67" w:rsidRPr="00AF79E5" w:rsidRDefault="00BB6B67" w:rsidP="00B42B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01483" cy="3048000"/>
                  <wp:effectExtent l="19050" t="0" r="8467" b="0"/>
                  <wp:docPr id="3" name="Рисунок 1" descr="C:\Users\katya\Desktop\slide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ya\Desktop\slide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596" cy="3049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A97D4B" w:rsidRPr="003E2940" w:rsidRDefault="00AF79E5" w:rsidP="00BB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2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Прислать фото поделки в </w:t>
            </w:r>
            <w:r w:rsidR="003E29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C41931" w:rsidTr="009B1E9D">
        <w:tc>
          <w:tcPr>
            <w:tcW w:w="993" w:type="dxa"/>
          </w:tcPr>
          <w:p w:rsidR="00C41931" w:rsidRPr="00B42BF1" w:rsidRDefault="00C41931" w:rsidP="00C419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BF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C41931" w:rsidRPr="008756F3" w:rsidRDefault="00C41931" w:rsidP="00C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2268" w:type="dxa"/>
          </w:tcPr>
          <w:p w:rsidR="00C41931" w:rsidRPr="003330B8" w:rsidRDefault="00C41931" w:rsidP="00C4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2126" w:type="dxa"/>
          </w:tcPr>
          <w:p w:rsidR="00C41931" w:rsidRPr="00206441" w:rsidRDefault="009B1E9D" w:rsidP="00C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C41931" w:rsidRPr="00C41931" w:rsidRDefault="00BB6B67" w:rsidP="00B42BF1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«Деление </w:t>
            </w:r>
            <w:r w:rsidR="00B42BF1">
              <w:rPr>
                <w:rFonts w:ascii="Times New Roman" w:hAnsi="Times New Roman" w:cs="Times New Roman"/>
                <w:sz w:val="28"/>
                <w:szCs w:val="28"/>
              </w:rPr>
              <w:t xml:space="preserve">трехзначного числа на однозначное.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Устные</w:t>
            </w:r>
            <w:r w:rsidR="00B42BF1">
              <w:rPr>
                <w:rFonts w:ascii="Times New Roman" w:hAnsi="Times New Roman" w:cs="Times New Roman"/>
                <w:sz w:val="28"/>
                <w:szCs w:val="28"/>
              </w:rPr>
              <w:t xml:space="preserve"> и письменные приемы вычислений»</w:t>
            </w:r>
          </w:p>
        </w:tc>
        <w:tc>
          <w:tcPr>
            <w:tcW w:w="5670" w:type="dxa"/>
          </w:tcPr>
          <w:p w:rsidR="00571399" w:rsidRPr="00571399" w:rsidRDefault="00571399" w:rsidP="00571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3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Онлайн занятие на платформе </w:t>
            </w:r>
            <w:proofErr w:type="spellStart"/>
            <w:r w:rsidRPr="00571399">
              <w:rPr>
                <w:rFonts w:ascii="Times New Roman" w:eastAsia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B6B67" w:rsidRDefault="00BB6B67" w:rsidP="00BB6B6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видеофрагмент</w:t>
            </w:r>
            <w:r w:rsidR="00B4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ссылке:   </w:t>
            </w:r>
          </w:p>
          <w:p w:rsidR="00BB6B67" w:rsidRPr="00AF79E5" w:rsidRDefault="00571399" w:rsidP="00BB6B6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B6B67" w:rsidRPr="009A17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https://www.youtube.com/watch?v=fQA2bWiThCY</w:t>
              </w:r>
            </w:hyperlink>
          </w:p>
          <w:p w:rsidR="00571399" w:rsidRDefault="00571399" w:rsidP="00BB6B6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  <w:p w:rsidR="00BB6B67" w:rsidRPr="00AF79E5" w:rsidRDefault="00B42BF1" w:rsidP="00BB6B6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B6B67"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учебнику: </w:t>
            </w:r>
            <w:r w:rsidR="00BB6B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BB6B67">
              <w:rPr>
                <w:rFonts w:ascii="Times New Roman" w:hAnsi="Times New Roman" w:cs="Times New Roman"/>
                <w:sz w:val="28"/>
                <w:szCs w:val="28"/>
              </w:rPr>
              <w:t>.88 № 413,417,422</w:t>
            </w:r>
          </w:p>
          <w:p w:rsidR="00055A80" w:rsidRPr="00AF79E5" w:rsidRDefault="00055A80" w:rsidP="009A1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41931" w:rsidRPr="00C41931" w:rsidRDefault="00BB6B67" w:rsidP="00BB6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B42BF1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.89</w:t>
            </w:r>
            <w:r w:rsidR="00B4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№424</w:t>
            </w:r>
          </w:p>
        </w:tc>
      </w:tr>
      <w:tr w:rsidR="00DF461B" w:rsidTr="009B1E9D">
        <w:tc>
          <w:tcPr>
            <w:tcW w:w="993" w:type="dxa"/>
          </w:tcPr>
          <w:p w:rsidR="00DF461B" w:rsidRPr="00B42BF1" w:rsidRDefault="00DF461B" w:rsidP="00DF46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BF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1417" w:type="dxa"/>
          </w:tcPr>
          <w:p w:rsidR="00DF461B" w:rsidRPr="008756F3" w:rsidRDefault="00DF461B" w:rsidP="00DF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10:30 – 11:00           </w:t>
            </w:r>
          </w:p>
        </w:tc>
        <w:tc>
          <w:tcPr>
            <w:tcW w:w="2268" w:type="dxa"/>
          </w:tcPr>
          <w:p w:rsidR="00DF461B" w:rsidRPr="003330B8" w:rsidRDefault="00DF461B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2126" w:type="dxa"/>
          </w:tcPr>
          <w:p w:rsidR="00DF461B" w:rsidRPr="00206441" w:rsidRDefault="009B1E9D" w:rsidP="009B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7" w:type="dxa"/>
          </w:tcPr>
          <w:p w:rsidR="00CE472E" w:rsidRPr="00975FCB" w:rsidRDefault="00B42BF1" w:rsidP="00B42BF1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«Гимнастика, её история и значение в жизни человека»</w:t>
            </w:r>
          </w:p>
        </w:tc>
        <w:tc>
          <w:tcPr>
            <w:tcW w:w="5670" w:type="dxa"/>
          </w:tcPr>
          <w:p w:rsidR="00AF79E5" w:rsidRDefault="004A3D0F" w:rsidP="00BB6B6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материал по ссылке:</w:t>
            </w:r>
          </w:p>
          <w:p w:rsidR="004A3D0F" w:rsidRDefault="00571399" w:rsidP="00BB6B6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A3D0F" w:rsidRPr="00A03A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https://www.youtube.com/watch?v=3XBVYwoP54g</w:t>
              </w:r>
            </w:hyperlink>
          </w:p>
          <w:p w:rsidR="004A3D0F" w:rsidRPr="00AF79E5" w:rsidRDefault="00571399" w:rsidP="00BB6B67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A3D0F" w:rsidRPr="00A03A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https://sportsgroup.ru/letnie-vidyi-sporta/istoriya-sportivnoy-gimnastiki.html</w:t>
              </w:r>
            </w:hyperlink>
            <w:r w:rsidR="004A3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DF461B" w:rsidRPr="00975FCB" w:rsidRDefault="004A3D0F" w:rsidP="00DF4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утренней зарядки</w:t>
            </w:r>
          </w:p>
        </w:tc>
      </w:tr>
      <w:tr w:rsidR="00B42BF1" w:rsidTr="009B1E9D">
        <w:tc>
          <w:tcPr>
            <w:tcW w:w="993" w:type="dxa"/>
          </w:tcPr>
          <w:p w:rsidR="00B42BF1" w:rsidRPr="00B42BF1" w:rsidRDefault="00B42BF1" w:rsidP="00B42B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BF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B42BF1" w:rsidRDefault="00B42BF1" w:rsidP="00B4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11.10-11:50</w:t>
            </w:r>
          </w:p>
        </w:tc>
        <w:tc>
          <w:tcPr>
            <w:tcW w:w="2268" w:type="dxa"/>
          </w:tcPr>
          <w:p w:rsidR="00B42BF1" w:rsidRDefault="00B42BF1" w:rsidP="00B4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2126" w:type="dxa"/>
          </w:tcPr>
          <w:p w:rsidR="00B42BF1" w:rsidRDefault="00B42BF1" w:rsidP="00B4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7" w:type="dxa"/>
          </w:tcPr>
          <w:p w:rsidR="00B42BF1" w:rsidRDefault="00B42BF1" w:rsidP="00B42BF1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луга»</w:t>
            </w:r>
          </w:p>
        </w:tc>
        <w:tc>
          <w:tcPr>
            <w:tcW w:w="5670" w:type="dxa"/>
          </w:tcPr>
          <w:p w:rsidR="00571399" w:rsidRPr="00571399" w:rsidRDefault="00571399" w:rsidP="005713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 w:rsidRPr="00571399">
              <w:rPr>
                <w:rFonts w:ascii="Times New Roman" w:eastAsia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42BF1" w:rsidRDefault="00B42BF1" w:rsidP="00B42BF1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видеофрагмент</w:t>
            </w:r>
            <w:r w:rsidR="004A3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ссылке:   </w:t>
            </w:r>
          </w:p>
          <w:p w:rsidR="00B42BF1" w:rsidRDefault="00571399" w:rsidP="00B4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42BF1" w:rsidRPr="00BB48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https://www.youtube.com/watch?v=6iXuS3Dhq00</w:t>
              </w:r>
            </w:hyperlink>
          </w:p>
          <w:p w:rsidR="00571399" w:rsidRDefault="00571399" w:rsidP="00B4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B42BF1" w:rsidRDefault="00571399" w:rsidP="00571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учебнику: у</w:t>
            </w:r>
            <w:bookmarkStart w:id="0" w:name="_GoBack"/>
            <w:bookmarkEnd w:id="0"/>
            <w:r w:rsidR="00B42BF1">
              <w:rPr>
                <w:rFonts w:ascii="Times New Roman" w:hAnsi="Times New Roman" w:cs="Times New Roman"/>
                <w:sz w:val="28"/>
                <w:szCs w:val="28"/>
              </w:rPr>
              <w:t>стное чтение стр.128-133</w:t>
            </w:r>
          </w:p>
        </w:tc>
        <w:tc>
          <w:tcPr>
            <w:tcW w:w="1808" w:type="dxa"/>
          </w:tcPr>
          <w:p w:rsidR="00B42BF1" w:rsidRPr="004B0B29" w:rsidRDefault="00B42BF1" w:rsidP="00B4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С.133 письменно выполнить «Проверь себя»</w:t>
            </w:r>
          </w:p>
        </w:tc>
      </w:tr>
      <w:tr w:rsidR="00B42BF1" w:rsidTr="009B1E9D">
        <w:tc>
          <w:tcPr>
            <w:tcW w:w="993" w:type="dxa"/>
          </w:tcPr>
          <w:p w:rsidR="00B42BF1" w:rsidRPr="00B42BF1" w:rsidRDefault="00B42BF1" w:rsidP="00B42B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BF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B42BF1" w:rsidRDefault="00B42BF1" w:rsidP="00B4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11.55-12.35</w:t>
            </w:r>
          </w:p>
        </w:tc>
        <w:tc>
          <w:tcPr>
            <w:tcW w:w="2268" w:type="dxa"/>
          </w:tcPr>
          <w:p w:rsidR="00B42BF1" w:rsidRDefault="00B42BF1" w:rsidP="00B4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2126" w:type="dxa"/>
          </w:tcPr>
          <w:p w:rsidR="00B42BF1" w:rsidRDefault="00B42BF1" w:rsidP="00B42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2127" w:type="dxa"/>
          </w:tcPr>
          <w:p w:rsidR="00B42BF1" w:rsidRDefault="00B42BF1" w:rsidP="00B42BF1">
            <w:pPr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 и как он устроен»</w:t>
            </w:r>
          </w:p>
        </w:tc>
        <w:tc>
          <w:tcPr>
            <w:tcW w:w="5670" w:type="dxa"/>
          </w:tcPr>
          <w:p w:rsidR="00B42BF1" w:rsidRDefault="00B42BF1" w:rsidP="00B4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видеофрагмент</w:t>
            </w:r>
            <w:r w:rsidR="00C66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ссылке:  </w:t>
            </w:r>
          </w:p>
          <w:p w:rsidR="00B42BF1" w:rsidRDefault="00571399" w:rsidP="00B4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66AC5" w:rsidRPr="00A03A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https://www.youtube.com/watch?v=tfiU9CtdFN0</w:t>
              </w:r>
            </w:hyperlink>
          </w:p>
        </w:tc>
        <w:tc>
          <w:tcPr>
            <w:tcW w:w="1808" w:type="dxa"/>
          </w:tcPr>
          <w:p w:rsidR="00B42BF1" w:rsidRDefault="00B42BF1" w:rsidP="00B42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C66AC5" w:rsidTr="009B1E9D">
        <w:tc>
          <w:tcPr>
            <w:tcW w:w="993" w:type="dxa"/>
          </w:tcPr>
          <w:p w:rsidR="00C66AC5" w:rsidRPr="00B42BF1" w:rsidRDefault="00C66AC5" w:rsidP="00C66AC5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BF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C66AC5" w:rsidRPr="00403762" w:rsidRDefault="00C66AC5" w:rsidP="00C66AC5">
            <w:pPr>
              <w:tabs>
                <w:tab w:val="left" w:pos="1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3762">
              <w:rPr>
                <w:rFonts w:ascii="Times New Roman" w:hAnsi="Times New Roman" w:cs="Times New Roman"/>
                <w:sz w:val="28"/>
                <w:szCs w:val="28"/>
              </w:rPr>
              <w:t>12.40-13.20</w:t>
            </w:r>
          </w:p>
        </w:tc>
        <w:tc>
          <w:tcPr>
            <w:tcW w:w="2268" w:type="dxa"/>
          </w:tcPr>
          <w:p w:rsidR="00C66AC5" w:rsidRDefault="00C66AC5" w:rsidP="00C66AC5">
            <w:pPr>
              <w:tabs>
                <w:tab w:val="left" w:pos="1227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2126" w:type="dxa"/>
          </w:tcPr>
          <w:p w:rsidR="00C66AC5" w:rsidRPr="00403762" w:rsidRDefault="00C66AC5" w:rsidP="00C66AC5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762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Удивительный мир </w:t>
            </w:r>
            <w:r w:rsidRPr="00403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2127" w:type="dxa"/>
          </w:tcPr>
          <w:p w:rsidR="00C66AC5" w:rsidRDefault="00C66AC5" w:rsidP="00C6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Мухобойка</w:t>
            </w:r>
          </w:p>
        </w:tc>
        <w:tc>
          <w:tcPr>
            <w:tcW w:w="5670" w:type="dxa"/>
          </w:tcPr>
          <w:p w:rsidR="00C66AC5" w:rsidRDefault="00C66AC5" w:rsidP="00C6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видеофрагмент 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ссылке:  </w:t>
            </w:r>
          </w:p>
          <w:p w:rsidR="00C66AC5" w:rsidRPr="00AF79E5" w:rsidRDefault="00571399" w:rsidP="00C6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66AC5" w:rsidRPr="00A03A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https://www.youtube.com/watch?v=YtEnirv7Cgg</w:t>
              </w:r>
            </w:hyperlink>
            <w:r w:rsidR="00C66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C66AC5" w:rsidRDefault="00C66AC5" w:rsidP="00C66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403762" w:rsidRDefault="00522D72" w:rsidP="00403762">
      <w:pPr>
        <w:rPr>
          <w:rFonts w:ascii="Times New Roman" w:hAnsi="Times New Roman" w:cs="Times New Roman"/>
          <w:sz w:val="40"/>
          <w:szCs w:val="40"/>
        </w:rPr>
      </w:pPr>
    </w:p>
    <w:sectPr w:rsidR="00522D72" w:rsidRPr="0040376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D72"/>
    <w:rsid w:val="00042487"/>
    <w:rsid w:val="00055A80"/>
    <w:rsid w:val="00071EB3"/>
    <w:rsid w:val="00146277"/>
    <w:rsid w:val="00190453"/>
    <w:rsid w:val="001D7CA9"/>
    <w:rsid w:val="00206441"/>
    <w:rsid w:val="002A0E23"/>
    <w:rsid w:val="002D08BC"/>
    <w:rsid w:val="003960EE"/>
    <w:rsid w:val="003E2940"/>
    <w:rsid w:val="00403762"/>
    <w:rsid w:val="004304D4"/>
    <w:rsid w:val="004359B5"/>
    <w:rsid w:val="0045242C"/>
    <w:rsid w:val="00472445"/>
    <w:rsid w:val="00472BA6"/>
    <w:rsid w:val="00476EDA"/>
    <w:rsid w:val="004A3D0F"/>
    <w:rsid w:val="004B0B29"/>
    <w:rsid w:val="004D1522"/>
    <w:rsid w:val="00522D72"/>
    <w:rsid w:val="00543D73"/>
    <w:rsid w:val="00546F27"/>
    <w:rsid w:val="00571399"/>
    <w:rsid w:val="00577442"/>
    <w:rsid w:val="00593937"/>
    <w:rsid w:val="005B6AB3"/>
    <w:rsid w:val="005D5D93"/>
    <w:rsid w:val="00625202"/>
    <w:rsid w:val="007120B1"/>
    <w:rsid w:val="007237E6"/>
    <w:rsid w:val="00746816"/>
    <w:rsid w:val="00763778"/>
    <w:rsid w:val="00764080"/>
    <w:rsid w:val="00773186"/>
    <w:rsid w:val="00795ADF"/>
    <w:rsid w:val="007A7E9D"/>
    <w:rsid w:val="007B73F7"/>
    <w:rsid w:val="00836BBA"/>
    <w:rsid w:val="00864524"/>
    <w:rsid w:val="008756F3"/>
    <w:rsid w:val="00882E13"/>
    <w:rsid w:val="0089279F"/>
    <w:rsid w:val="008A0A2E"/>
    <w:rsid w:val="008E52E1"/>
    <w:rsid w:val="008F435A"/>
    <w:rsid w:val="009A1783"/>
    <w:rsid w:val="009B1E9D"/>
    <w:rsid w:val="009C7321"/>
    <w:rsid w:val="00A37C6D"/>
    <w:rsid w:val="00A97D4B"/>
    <w:rsid w:val="00AA7CDA"/>
    <w:rsid w:val="00AC0E65"/>
    <w:rsid w:val="00AC7208"/>
    <w:rsid w:val="00AF79E5"/>
    <w:rsid w:val="00B12F81"/>
    <w:rsid w:val="00B42BF1"/>
    <w:rsid w:val="00B43172"/>
    <w:rsid w:val="00B64D45"/>
    <w:rsid w:val="00BB48EE"/>
    <w:rsid w:val="00BB6B67"/>
    <w:rsid w:val="00BC0AAD"/>
    <w:rsid w:val="00BF2878"/>
    <w:rsid w:val="00BF3086"/>
    <w:rsid w:val="00BF45BB"/>
    <w:rsid w:val="00BF4D47"/>
    <w:rsid w:val="00C03C7C"/>
    <w:rsid w:val="00C41931"/>
    <w:rsid w:val="00C66AC5"/>
    <w:rsid w:val="00C672DF"/>
    <w:rsid w:val="00CD55CA"/>
    <w:rsid w:val="00CE472E"/>
    <w:rsid w:val="00D554EA"/>
    <w:rsid w:val="00DE1330"/>
    <w:rsid w:val="00DF461B"/>
    <w:rsid w:val="00E01791"/>
    <w:rsid w:val="00E97527"/>
    <w:rsid w:val="00EF32BF"/>
    <w:rsid w:val="00F21A26"/>
    <w:rsid w:val="00F23ED5"/>
    <w:rsid w:val="00F260B3"/>
    <w:rsid w:val="00F34833"/>
    <w:rsid w:val="00F52056"/>
    <w:rsid w:val="00FB6329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D276"/>
  <w15:docId w15:val="{06CD9F22-4DB5-495E-94B4-B333750E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BF45BB"/>
  </w:style>
  <w:style w:type="paragraph" w:styleId="a5">
    <w:name w:val="Balloon Text"/>
    <w:basedOn w:val="a"/>
    <w:link w:val="a6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FollowedHyperlink"/>
    <w:basedOn w:val="a0"/>
    <w:uiPriority w:val="99"/>
    <w:semiHidden/>
    <w:unhideWhenUsed/>
    <w:rsid w:val="00764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BVYwoP54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QA2bWiThCY" TargetMode="External"/><Relationship Id="rId12" Type="http://schemas.openxmlformats.org/officeDocument/2006/relationships/hyperlink" Target="https://www.youtube.com/watch?v=YtEnirv7C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tfiU9CtdFN0" TargetMode="External"/><Relationship Id="rId5" Type="http://schemas.openxmlformats.org/officeDocument/2006/relationships/hyperlink" Target="https://www.youtube.com/watch?v=1YbjxBIPzYM" TargetMode="External"/><Relationship Id="rId10" Type="http://schemas.openxmlformats.org/officeDocument/2006/relationships/hyperlink" Target="https://www.youtube.com/watch?v=6iXuS3Dhq00" TargetMode="External"/><Relationship Id="rId4" Type="http://schemas.openxmlformats.org/officeDocument/2006/relationships/hyperlink" Target="https://www.youtube.com/watch?v=K38J9GGmRJs" TargetMode="External"/><Relationship Id="rId9" Type="http://schemas.openxmlformats.org/officeDocument/2006/relationships/hyperlink" Target="https://sportsgroup.ru/letnie-vidyi-sporta/istoriya-sportivnoy-gimnastik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2020-11-06T08:22:00Z</cp:lastPrinted>
  <dcterms:created xsi:type="dcterms:W3CDTF">2023-01-09T07:33:00Z</dcterms:created>
  <dcterms:modified xsi:type="dcterms:W3CDTF">2023-01-09T12:39:00Z</dcterms:modified>
</cp:coreProperties>
</file>